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91"/>
        <w:tblW w:w="14012" w:type="dxa"/>
        <w:tblLook w:val="04A0"/>
      </w:tblPr>
      <w:tblGrid>
        <w:gridCol w:w="815"/>
        <w:gridCol w:w="2590"/>
        <w:gridCol w:w="1977"/>
        <w:gridCol w:w="1637"/>
        <w:gridCol w:w="1010"/>
        <w:gridCol w:w="1427"/>
        <w:gridCol w:w="2431"/>
        <w:gridCol w:w="2125"/>
      </w:tblGrid>
      <w:tr w:rsidR="00B817A9" w:rsidRPr="0028615D" w:rsidTr="00B817A9">
        <w:trPr>
          <w:trHeight w:val="8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Sl. No.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Designation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Birth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Group </w:t>
            </w: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/C/D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Service to which belongs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entry</w:t>
            </w:r>
            <w:r w:rsidRPr="005E1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into Service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Super-      annuation</w:t>
            </w:r>
          </w:p>
        </w:tc>
      </w:tr>
      <w:tr w:rsidR="00B817A9" w:rsidRPr="0028615D" w:rsidTr="00B817A9">
        <w:trPr>
          <w:trHeight w:val="4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C128AF" w:rsidP="00B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Lalthakimi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Head Assistant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2B49A5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</w:t>
            </w:r>
            <w:r w:rsidR="00B8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.196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C128AF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</w:t>
            </w:r>
            <w:r w:rsidR="00B8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8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C128AF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</w:t>
            </w:r>
            <w:r w:rsidR="00B81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817A9" w:rsidRPr="0028615D" w:rsidTr="00B817A9">
        <w:trPr>
          <w:trHeight w:val="47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 Lalhmingliana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16.01.1973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17.06.1993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31.01.2033</w:t>
            </w:r>
          </w:p>
        </w:tc>
      </w:tr>
      <w:tr w:rsidR="00B817A9" w:rsidRPr="0028615D" w:rsidTr="00B817A9">
        <w:trPr>
          <w:trHeight w:val="47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Robert Lalramhluna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20.08.1974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30.11.2000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31.08.2034</w:t>
            </w:r>
          </w:p>
        </w:tc>
      </w:tr>
      <w:tr w:rsidR="00B817A9" w:rsidRPr="0028615D" w:rsidTr="00B817A9">
        <w:trPr>
          <w:trHeight w:val="47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Zothansangi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14.09.1973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01.03.1999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30.09.2033</w:t>
            </w:r>
          </w:p>
        </w:tc>
      </w:tr>
      <w:tr w:rsidR="00B817A9" w:rsidRPr="0028615D" w:rsidTr="00B817A9">
        <w:trPr>
          <w:trHeight w:val="47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 Lalthankhuma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21.04.1967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01.02.1994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30.04.2027</w:t>
            </w:r>
          </w:p>
        </w:tc>
      </w:tr>
      <w:tr w:rsidR="00B817A9" w:rsidRPr="0028615D" w:rsidTr="00B817A9">
        <w:trPr>
          <w:trHeight w:val="47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Lalhlimpuia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27.04.1979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14.01.2005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31.08.2039</w:t>
            </w:r>
          </w:p>
        </w:tc>
      </w:tr>
      <w:tr w:rsidR="00B817A9" w:rsidRPr="0028615D" w:rsidTr="00B817A9">
        <w:trPr>
          <w:trHeight w:val="47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Hmingthanzuala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26.05.1972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11.10.2007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31.05.2032</w:t>
            </w:r>
          </w:p>
        </w:tc>
      </w:tr>
      <w:tr w:rsidR="00B817A9" w:rsidRPr="0028615D" w:rsidTr="00B817A9">
        <w:trPr>
          <w:trHeight w:val="5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Lincoln Lalfakmawia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Lib. Asst.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19.11.1977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14.01.2005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30.11.2037</w:t>
            </w:r>
          </w:p>
        </w:tc>
      </w:tr>
      <w:tr w:rsidR="00B817A9" w:rsidRPr="0028615D" w:rsidTr="00B817A9">
        <w:trPr>
          <w:trHeight w:val="4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R. Lalrinmawia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27.08.1988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17.02.2015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31.08.2048</w:t>
            </w:r>
          </w:p>
        </w:tc>
      </w:tr>
      <w:tr w:rsidR="00B817A9" w:rsidRPr="0028615D" w:rsidTr="00B817A9">
        <w:trPr>
          <w:trHeight w:val="4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P. Lianzama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23.09.1974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17.06.1993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30.09.2034</w:t>
            </w:r>
          </w:p>
        </w:tc>
      </w:tr>
      <w:tr w:rsidR="00B817A9" w:rsidRPr="0028615D" w:rsidTr="00B817A9">
        <w:trPr>
          <w:trHeight w:val="4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Vanlalringa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03.03.1959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17.06.1993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31.03.2019</w:t>
            </w:r>
          </w:p>
        </w:tc>
      </w:tr>
      <w:tr w:rsidR="00B817A9" w:rsidRPr="0028615D" w:rsidTr="00B817A9">
        <w:trPr>
          <w:trHeight w:val="4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Vanlalchhuangi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15.03.1964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14.04.1997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31.03.2024</w:t>
            </w:r>
          </w:p>
        </w:tc>
      </w:tr>
      <w:tr w:rsidR="00B817A9" w:rsidRPr="0028615D" w:rsidTr="00B817A9">
        <w:trPr>
          <w:trHeight w:val="4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Zodinsangpuii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07.03.1974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01.04.2011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31.03.2034</w:t>
            </w:r>
          </w:p>
        </w:tc>
      </w:tr>
      <w:tr w:rsidR="00B817A9" w:rsidRPr="0028615D" w:rsidTr="00B817A9">
        <w:trPr>
          <w:trHeight w:val="4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Lalhlira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26.06.1965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01.08.2014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30.06.2025</w:t>
            </w:r>
          </w:p>
        </w:tc>
      </w:tr>
      <w:tr w:rsidR="00B817A9" w:rsidRPr="0028615D" w:rsidTr="00B817A9">
        <w:trPr>
          <w:trHeight w:val="4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Vanlalthlamuani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22.11.1982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7A9" w:rsidRPr="0028615D" w:rsidRDefault="00B817A9" w:rsidP="00B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30.11.2042</w:t>
            </w:r>
          </w:p>
        </w:tc>
      </w:tr>
    </w:tbl>
    <w:p w:rsidR="00C54328" w:rsidRDefault="00C54328" w:rsidP="005E15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30D3" w:rsidRDefault="002730D3" w:rsidP="005E15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30D3" w:rsidRDefault="002730D3" w:rsidP="005E15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30D3" w:rsidRPr="005E1534" w:rsidRDefault="002730D3" w:rsidP="005E15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1534" w:rsidRPr="0028615D" w:rsidRDefault="005E1534" w:rsidP="005E1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E1534" w:rsidRPr="0028615D" w:rsidSect="002861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DD2" w:rsidRDefault="003B5DD2" w:rsidP="007044AB">
      <w:pPr>
        <w:spacing w:after="0" w:line="240" w:lineRule="auto"/>
      </w:pPr>
      <w:r>
        <w:separator/>
      </w:r>
    </w:p>
  </w:endnote>
  <w:endnote w:type="continuationSeparator" w:id="1">
    <w:p w:rsidR="003B5DD2" w:rsidRDefault="003B5DD2" w:rsidP="0070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DD2" w:rsidRDefault="003B5DD2" w:rsidP="007044AB">
      <w:pPr>
        <w:spacing w:after="0" w:line="240" w:lineRule="auto"/>
      </w:pPr>
      <w:r>
        <w:separator/>
      </w:r>
    </w:p>
  </w:footnote>
  <w:footnote w:type="continuationSeparator" w:id="1">
    <w:p w:rsidR="003B5DD2" w:rsidRDefault="003B5DD2" w:rsidP="00704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290A"/>
    <w:rsid w:val="0002588D"/>
    <w:rsid w:val="00061DF0"/>
    <w:rsid w:val="0009279F"/>
    <w:rsid w:val="000E0031"/>
    <w:rsid w:val="001119DD"/>
    <w:rsid w:val="00121987"/>
    <w:rsid w:val="001E775F"/>
    <w:rsid w:val="00236DCE"/>
    <w:rsid w:val="002730D3"/>
    <w:rsid w:val="0028615D"/>
    <w:rsid w:val="002B49A5"/>
    <w:rsid w:val="002D6D78"/>
    <w:rsid w:val="00380D8B"/>
    <w:rsid w:val="00394B40"/>
    <w:rsid w:val="003B5DD2"/>
    <w:rsid w:val="003E1B92"/>
    <w:rsid w:val="0059345F"/>
    <w:rsid w:val="005E1534"/>
    <w:rsid w:val="005E2376"/>
    <w:rsid w:val="0060008A"/>
    <w:rsid w:val="006158A6"/>
    <w:rsid w:val="00672C48"/>
    <w:rsid w:val="007044AB"/>
    <w:rsid w:val="00763226"/>
    <w:rsid w:val="0076368B"/>
    <w:rsid w:val="007C4126"/>
    <w:rsid w:val="007D50B9"/>
    <w:rsid w:val="0086290A"/>
    <w:rsid w:val="00870DB8"/>
    <w:rsid w:val="009D6D14"/>
    <w:rsid w:val="00A00C87"/>
    <w:rsid w:val="00A00F91"/>
    <w:rsid w:val="00A301ED"/>
    <w:rsid w:val="00AA6EC0"/>
    <w:rsid w:val="00AD6D93"/>
    <w:rsid w:val="00B10EE3"/>
    <w:rsid w:val="00B817A9"/>
    <w:rsid w:val="00BA5C12"/>
    <w:rsid w:val="00C128AF"/>
    <w:rsid w:val="00C54328"/>
    <w:rsid w:val="00D047D0"/>
    <w:rsid w:val="00D104CA"/>
    <w:rsid w:val="00DB2A04"/>
    <w:rsid w:val="00DC3439"/>
    <w:rsid w:val="00DC3B4A"/>
    <w:rsid w:val="00DE01BA"/>
    <w:rsid w:val="00E10FD9"/>
    <w:rsid w:val="00E3762B"/>
    <w:rsid w:val="00E87D36"/>
    <w:rsid w:val="00ED6D98"/>
    <w:rsid w:val="00F51704"/>
    <w:rsid w:val="00F6235D"/>
    <w:rsid w:val="00F8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4AB"/>
  </w:style>
  <w:style w:type="paragraph" w:styleId="Footer">
    <w:name w:val="footer"/>
    <w:basedOn w:val="Normal"/>
    <w:link w:val="FooterChar"/>
    <w:uiPriority w:val="99"/>
    <w:semiHidden/>
    <w:unhideWhenUsed/>
    <w:rsid w:val="0070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COLLAGE</dc:creator>
  <cp:keywords/>
  <dc:description/>
  <cp:lastModifiedBy>W COLLAGE</cp:lastModifiedBy>
  <cp:revision>27</cp:revision>
  <dcterms:created xsi:type="dcterms:W3CDTF">2019-01-24T04:54:00Z</dcterms:created>
  <dcterms:modified xsi:type="dcterms:W3CDTF">2020-01-22T06:15:00Z</dcterms:modified>
</cp:coreProperties>
</file>